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C5" w:rsidRPr="00027A5E" w:rsidRDefault="008E35C5" w:rsidP="0015577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27A5E" w:rsidRPr="009E58FD" w:rsidRDefault="00027A5E" w:rsidP="00027A5E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27A5E" w:rsidRPr="00253D02" w:rsidRDefault="00027A5E" w:rsidP="00027A5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27A5E" w:rsidRPr="00670474" w:rsidRDefault="00027A5E" w:rsidP="00027A5E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027A5E" w:rsidRPr="00663E8D" w:rsidTr="00A5021A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A5E" w:rsidRPr="004D5694" w:rsidRDefault="00027A5E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A5021A" w:rsidRPr="00663E8D" w:rsidTr="00A5021A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253D02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70474" w:rsidRDefault="00A5021A" w:rsidP="00A5021A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63E8D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63E8D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A5021A" w:rsidRPr="00663E8D" w:rsidTr="00A5021A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4D5694" w:rsidRDefault="00A5021A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A5021A" w:rsidRPr="00EB6B24" w:rsidTr="00A5021A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A5021A" w:rsidRPr="00EB6B24" w:rsidTr="00A5021A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A5021A" w:rsidRPr="00663E8D" w:rsidTr="00A5021A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D749E7" w:rsidRDefault="00A5021A" w:rsidP="00A502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A5021A" w:rsidRPr="00663E8D" w:rsidTr="00A5021A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A5021A" w:rsidRPr="0022166B" w:rsidRDefault="00A5021A">
      <w:pPr>
        <w:rPr>
          <w:sz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Pr="0022166B" w:rsidRDefault="00027A5E" w:rsidP="00155778">
      <w:pPr>
        <w:jc w:val="both"/>
        <w:rPr>
          <w:rFonts w:ascii="Arial" w:hAnsi="Arial" w:cs="Arial"/>
          <w:sz w:val="18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Default="00027A5E" w:rsidP="00471199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Default="00027A5E" w:rsidP="00471199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22166B" w:rsidRDefault="0022166B" w:rsidP="00471199">
      <w:pPr>
        <w:rPr>
          <w:rFonts w:ascii="Arial" w:hAnsi="Arial" w:cs="Arial"/>
          <w:sz w:val="18"/>
          <w:szCs w:val="18"/>
        </w:rPr>
      </w:pPr>
    </w:p>
    <w:p w:rsidR="008E35C5" w:rsidRDefault="008E35C5" w:rsidP="00471199">
      <w:pPr>
        <w:rPr>
          <w:rFonts w:ascii="Arial" w:hAnsi="Arial" w:cs="Arial"/>
          <w:sz w:val="18"/>
          <w:szCs w:val="18"/>
        </w:rPr>
      </w:pPr>
    </w:p>
    <w:p w:rsidR="008E35C5" w:rsidRPr="00CE497A" w:rsidRDefault="008E35C5" w:rsidP="008E35C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8E35C5" w:rsidRPr="00E77A49" w:rsidRDefault="008E35C5" w:rsidP="008E35C5">
      <w:pPr>
        <w:jc w:val="center"/>
        <w:rPr>
          <w:rFonts w:ascii="Arial" w:hAnsi="Arial" w:cs="Arial"/>
          <w:b/>
          <w:sz w:val="28"/>
          <w:szCs w:val="28"/>
        </w:rPr>
      </w:pPr>
    </w:p>
    <w:p w:rsidR="008E35C5" w:rsidRDefault="008E35C5" w:rsidP="008E35C5">
      <w:pPr>
        <w:jc w:val="center"/>
        <w:rPr>
          <w:rFonts w:ascii="Arial" w:hAnsi="Arial" w:cs="Arial"/>
          <w:b/>
          <w:sz w:val="28"/>
          <w:szCs w:val="28"/>
        </w:rPr>
      </w:pPr>
    </w:p>
    <w:p w:rsidR="008E35C5" w:rsidRDefault="008E35C5" w:rsidP="008E35C5">
      <w:pPr>
        <w:jc w:val="both"/>
        <w:rPr>
          <w:rFonts w:ascii="Arial" w:hAnsi="Arial" w:cs="Arial"/>
          <w:sz w:val="22"/>
          <w:szCs w:val="22"/>
        </w:rPr>
      </w:pPr>
    </w:p>
    <w:p w:rsidR="008E35C5" w:rsidRPr="00A01EE0" w:rsidRDefault="008E35C5" w:rsidP="008E35C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8E35C5" w:rsidRPr="00896683" w:rsidRDefault="008E35C5" w:rsidP="008E35C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8E35C5" w:rsidRDefault="008E35C5" w:rsidP="00471199">
      <w:pPr>
        <w:rPr>
          <w:rFonts w:ascii="Arial" w:hAnsi="Arial" w:cs="Arial"/>
          <w:sz w:val="18"/>
          <w:szCs w:val="18"/>
        </w:rPr>
      </w:pPr>
    </w:p>
    <w:p w:rsidR="008D4BCC" w:rsidRDefault="008D4BCC" w:rsidP="002472BB">
      <w:pPr>
        <w:jc w:val="center"/>
        <w:rPr>
          <w:rFonts w:ascii="Arial" w:hAnsi="Arial" w:cs="Arial"/>
          <w:sz w:val="16"/>
          <w:szCs w:val="16"/>
        </w:rPr>
      </w:pPr>
    </w:p>
    <w:p w:rsidR="008D4BCC" w:rsidRDefault="008D4BCC" w:rsidP="008D4BCC">
      <w:pPr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  <w:r w:rsidRPr="008D4BCC">
        <w:rPr>
          <w:rFonts w:ascii="Arial" w:hAnsi="Arial" w:cs="Arial"/>
          <w:color w:val="FF0000"/>
          <w:sz w:val="22"/>
          <w:szCs w:val="22"/>
        </w:rPr>
        <w:t xml:space="preserve">OBS.: Em anexo a esta declaração devem seguir </w:t>
      </w:r>
      <w:r w:rsidRPr="008D4BCC">
        <w:rPr>
          <w:rFonts w:ascii="Arial" w:hAnsi="Arial" w:cs="Arial"/>
          <w:b/>
          <w:color w:val="FF0000"/>
          <w:sz w:val="22"/>
          <w:szCs w:val="22"/>
        </w:rPr>
        <w:t>cópias simples</w:t>
      </w:r>
      <w:r w:rsidRPr="008D4BCC">
        <w:rPr>
          <w:rFonts w:ascii="Arial" w:hAnsi="Arial" w:cs="Arial"/>
          <w:color w:val="FF0000"/>
          <w:sz w:val="22"/>
          <w:szCs w:val="22"/>
        </w:rPr>
        <w:t xml:space="preserve"> da documentação pessoal de cada dirigente: Carteira de identidade, CPF e do comprovante de endereço de cada um dos dirigentes.</w:t>
      </w:r>
    </w:p>
    <w:p w:rsidR="008D4BCC" w:rsidRDefault="008D4BCC" w:rsidP="002472BB">
      <w:pPr>
        <w:jc w:val="center"/>
        <w:rPr>
          <w:rFonts w:ascii="Arial" w:hAnsi="Arial" w:cs="Arial"/>
          <w:sz w:val="16"/>
          <w:szCs w:val="16"/>
        </w:rPr>
      </w:pPr>
    </w:p>
    <w:sectPr w:rsidR="008D4BCC" w:rsidSect="008E35C5">
      <w:headerReference w:type="default" r:id="rId7"/>
      <w:footerReference w:type="default" r:id="rId8"/>
      <w:pgSz w:w="11906" w:h="16838" w:code="9"/>
      <w:pgMar w:top="1106" w:right="851" w:bottom="284" w:left="1701" w:header="426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9A" w:rsidRDefault="008A0E9A">
      <w:r>
        <w:separator/>
      </w:r>
    </w:p>
  </w:endnote>
  <w:endnote w:type="continuationSeparator" w:id="0">
    <w:p w:rsidR="008A0E9A" w:rsidRDefault="008A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8E35C5" w:rsidTr="009A0755">
      <w:tc>
        <w:tcPr>
          <w:tcW w:w="5387" w:type="dxa"/>
          <w:vAlign w:val="center"/>
        </w:tcPr>
        <w:p w:rsidR="008E35C5" w:rsidRDefault="008E35C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8E35C5" w:rsidRDefault="008E35C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B2B33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B2B33" w:rsidRPr="000332F4">
            <w:rPr>
              <w:rFonts w:ascii="Verdana" w:hAnsi="Verdana"/>
              <w:sz w:val="12"/>
            </w:rPr>
            <w:fldChar w:fldCharType="separate"/>
          </w:r>
          <w:r w:rsidR="00585749">
            <w:rPr>
              <w:rFonts w:ascii="Verdana" w:hAnsi="Verdana"/>
              <w:noProof/>
              <w:sz w:val="12"/>
            </w:rPr>
            <w:t>1</w:t>
          </w:r>
          <w:r w:rsidR="00CB2B33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8E35C5" w:rsidRDefault="008E3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9A" w:rsidRDefault="008A0E9A">
      <w:r>
        <w:separator/>
      </w:r>
    </w:p>
  </w:footnote>
  <w:footnote w:type="continuationSeparator" w:id="0">
    <w:p w:rsidR="008A0E9A" w:rsidRDefault="008A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8E35C5" w:rsidTr="009A0755">
      <w:trPr>
        <w:trHeight w:val="854"/>
      </w:trPr>
      <w:tc>
        <w:tcPr>
          <w:tcW w:w="1276" w:type="dxa"/>
          <w:vAlign w:val="center"/>
        </w:tcPr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8E35C5" w:rsidRPr="007F45B9" w:rsidRDefault="008E35C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RELAÇÃO NOMINAL</w:t>
          </w:r>
        </w:p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 DIRIGENTES</w:t>
          </w:r>
        </w:p>
        <w:p w:rsidR="008E35C5" w:rsidRPr="00922530" w:rsidRDefault="008E35C5" w:rsidP="008E35C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 xml:space="preserve">(Artigo </w:t>
          </w:r>
          <w:r>
            <w:rPr>
              <w:rFonts w:ascii="Verdana" w:hAnsi="Verdana"/>
              <w:sz w:val="12"/>
              <w:szCs w:val="12"/>
            </w:rPr>
            <w:t>34, Inciso VI</w:t>
          </w:r>
          <w:r w:rsidRPr="00670474">
            <w:rPr>
              <w:rFonts w:ascii="Verdana" w:hAnsi="Verdana"/>
              <w:sz w:val="12"/>
              <w:szCs w:val="12"/>
            </w:rPr>
            <w:t xml:space="preserve"> da Lei Nº 13.019-2014, Alterada pela Lei Nº 13.204-2015)</w:t>
          </w:r>
        </w:p>
      </w:tc>
    </w:tr>
  </w:tbl>
  <w:p w:rsidR="00A5021A" w:rsidRPr="008E35C5" w:rsidRDefault="00A5021A" w:rsidP="008E35C5">
    <w:pPr>
      <w:pStyle w:val="Cabealho"/>
      <w:jc w:val="center"/>
      <w:rPr>
        <w:rFonts w:ascii="Arial" w:hAnsi="Arial" w:cs="Arial"/>
        <w:color w:val="808080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03BBE"/>
    <w:rsid w:val="0001099D"/>
    <w:rsid w:val="000211CA"/>
    <w:rsid w:val="000265B0"/>
    <w:rsid w:val="00027A5E"/>
    <w:rsid w:val="00077384"/>
    <w:rsid w:val="000D361E"/>
    <w:rsid w:val="000E5DB3"/>
    <w:rsid w:val="000F1152"/>
    <w:rsid w:val="000F2CF6"/>
    <w:rsid w:val="0015024E"/>
    <w:rsid w:val="001517DC"/>
    <w:rsid w:val="001540E9"/>
    <w:rsid w:val="00155778"/>
    <w:rsid w:val="00190B27"/>
    <w:rsid w:val="001B4516"/>
    <w:rsid w:val="0022166B"/>
    <w:rsid w:val="0023720D"/>
    <w:rsid w:val="002472BB"/>
    <w:rsid w:val="00271922"/>
    <w:rsid w:val="002767E3"/>
    <w:rsid w:val="00280743"/>
    <w:rsid w:val="002B477A"/>
    <w:rsid w:val="002C7A1F"/>
    <w:rsid w:val="002D3F7E"/>
    <w:rsid w:val="002E4C90"/>
    <w:rsid w:val="002F5288"/>
    <w:rsid w:val="003101E4"/>
    <w:rsid w:val="003124C7"/>
    <w:rsid w:val="00317D40"/>
    <w:rsid w:val="00395BB2"/>
    <w:rsid w:val="003E63DA"/>
    <w:rsid w:val="00464C1A"/>
    <w:rsid w:val="00471199"/>
    <w:rsid w:val="00480E39"/>
    <w:rsid w:val="004F6A39"/>
    <w:rsid w:val="00556D87"/>
    <w:rsid w:val="0057044D"/>
    <w:rsid w:val="00585749"/>
    <w:rsid w:val="005A3506"/>
    <w:rsid w:val="005C074B"/>
    <w:rsid w:val="005D47AD"/>
    <w:rsid w:val="005E3AA7"/>
    <w:rsid w:val="005E691B"/>
    <w:rsid w:val="00635847"/>
    <w:rsid w:val="00646C9A"/>
    <w:rsid w:val="0065431A"/>
    <w:rsid w:val="00672D5D"/>
    <w:rsid w:val="0067464C"/>
    <w:rsid w:val="0069478E"/>
    <w:rsid w:val="006A3A4C"/>
    <w:rsid w:val="006D4941"/>
    <w:rsid w:val="006E4A26"/>
    <w:rsid w:val="006E617D"/>
    <w:rsid w:val="00732BBA"/>
    <w:rsid w:val="00744C3C"/>
    <w:rsid w:val="00745AEA"/>
    <w:rsid w:val="007506A2"/>
    <w:rsid w:val="00760C30"/>
    <w:rsid w:val="0079642C"/>
    <w:rsid w:val="007A425D"/>
    <w:rsid w:val="007A546C"/>
    <w:rsid w:val="007C5965"/>
    <w:rsid w:val="007E79EC"/>
    <w:rsid w:val="0081592F"/>
    <w:rsid w:val="00861E81"/>
    <w:rsid w:val="00864FF6"/>
    <w:rsid w:val="0086517E"/>
    <w:rsid w:val="0087368A"/>
    <w:rsid w:val="008944D1"/>
    <w:rsid w:val="008A0E9A"/>
    <w:rsid w:val="008A3F35"/>
    <w:rsid w:val="008B742F"/>
    <w:rsid w:val="008C2E0A"/>
    <w:rsid w:val="008D4BCC"/>
    <w:rsid w:val="008E35C5"/>
    <w:rsid w:val="00911592"/>
    <w:rsid w:val="00923CDB"/>
    <w:rsid w:val="009341A3"/>
    <w:rsid w:val="009517A4"/>
    <w:rsid w:val="00954D3B"/>
    <w:rsid w:val="009634BF"/>
    <w:rsid w:val="00967127"/>
    <w:rsid w:val="00967E1B"/>
    <w:rsid w:val="00975685"/>
    <w:rsid w:val="00994ECD"/>
    <w:rsid w:val="009B043B"/>
    <w:rsid w:val="009C78EB"/>
    <w:rsid w:val="009D0874"/>
    <w:rsid w:val="009E1BF4"/>
    <w:rsid w:val="009F0D20"/>
    <w:rsid w:val="00A22E3B"/>
    <w:rsid w:val="00A27220"/>
    <w:rsid w:val="00A5021A"/>
    <w:rsid w:val="00A71F94"/>
    <w:rsid w:val="00A75800"/>
    <w:rsid w:val="00A82B25"/>
    <w:rsid w:val="00AC792C"/>
    <w:rsid w:val="00AE3069"/>
    <w:rsid w:val="00AF7BF8"/>
    <w:rsid w:val="00B541A4"/>
    <w:rsid w:val="00B574AB"/>
    <w:rsid w:val="00BA7D39"/>
    <w:rsid w:val="00BD78C9"/>
    <w:rsid w:val="00C10268"/>
    <w:rsid w:val="00C51BE0"/>
    <w:rsid w:val="00C52616"/>
    <w:rsid w:val="00C532ED"/>
    <w:rsid w:val="00C84BEC"/>
    <w:rsid w:val="00CB2B33"/>
    <w:rsid w:val="00CD1A33"/>
    <w:rsid w:val="00CE4060"/>
    <w:rsid w:val="00CF03F8"/>
    <w:rsid w:val="00D105B5"/>
    <w:rsid w:val="00D70578"/>
    <w:rsid w:val="00D76027"/>
    <w:rsid w:val="00DD7843"/>
    <w:rsid w:val="00E134B8"/>
    <w:rsid w:val="00E5221C"/>
    <w:rsid w:val="00E56D36"/>
    <w:rsid w:val="00E65E8A"/>
    <w:rsid w:val="00E732DC"/>
    <w:rsid w:val="00EC68D1"/>
    <w:rsid w:val="00EE10E1"/>
    <w:rsid w:val="00EE259B"/>
    <w:rsid w:val="00F17B76"/>
    <w:rsid w:val="00F23189"/>
    <w:rsid w:val="00F504CF"/>
    <w:rsid w:val="00F505FF"/>
    <w:rsid w:val="00FB4C0F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12462-400A-4849-A5E4-22DD0C9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F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672D5D"/>
    <w:rPr>
      <w:sz w:val="24"/>
      <w:szCs w:val="24"/>
    </w:rPr>
  </w:style>
  <w:style w:type="character" w:styleId="nfase">
    <w:name w:val="Emphasis"/>
    <w:uiPriority w:val="20"/>
    <w:qFormat/>
    <w:rsid w:val="00027A5E"/>
    <w:rPr>
      <w:i/>
      <w:iCs/>
    </w:rPr>
  </w:style>
  <w:style w:type="character" w:customStyle="1" w:styleId="RodapChar">
    <w:name w:val="Rodapé Char"/>
    <w:basedOn w:val="Fontepargpadro"/>
    <w:link w:val="Rodap"/>
    <w:rsid w:val="008E3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Alesandro Jose Liberatto Justo</cp:lastModifiedBy>
  <cp:revision>2</cp:revision>
  <cp:lastPrinted>2018-05-14T14:30:00Z</cp:lastPrinted>
  <dcterms:created xsi:type="dcterms:W3CDTF">2025-01-21T14:08:00Z</dcterms:created>
  <dcterms:modified xsi:type="dcterms:W3CDTF">2025-01-21T14:08:00Z</dcterms:modified>
</cp:coreProperties>
</file>